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77804B" w14:textId="77777777" w:rsidR="00570E28" w:rsidRDefault="00570E28">
      <w:r>
        <w:t xml:space="preserve">You are invited to participate in a research study regarding your experiences as a streamer/content creator. This research is being conducted by Frank Chen at the University of Washington. We would love to schedule a time to talk with you about your streaming experiences, as well as how you manage interpersonal relationships in your community. Ultimately, we hope to use this knowledge to begin to understand the emotional burden and labor a streamer experiences that might not be apparent to outsiders. If you agree to be in the study, you will participate in an interview with a researcher which should last between 30 and 90 minutes and will be conducted remotely via voice or video chat according to your preferences. </w:t>
      </w:r>
    </w:p>
    <w:p w14:paraId="2EBB008C" w14:textId="53B7C659" w:rsidR="00570E28" w:rsidRDefault="00570E28">
      <w:r>
        <w:t xml:space="preserve">To participate in this research study, please fill out this Google Form: </w:t>
      </w:r>
      <w:r w:rsidR="00553AAB" w:rsidRPr="00553AAB">
        <w:t>https://forms.gle/bzjMb3zK197QzTmi8</w:t>
      </w:r>
    </w:p>
    <w:p w14:paraId="2C572B52" w14:textId="53C39554" w:rsidR="0070505A" w:rsidRDefault="00570E28">
      <w:r>
        <w:t xml:space="preserve">If you would like to learn more about this research study, please go to </w:t>
      </w:r>
      <w:r w:rsidR="00935B14">
        <w:t>the project page on our lab’s</w:t>
      </w:r>
      <w:r>
        <w:t xml:space="preserve"> website: </w:t>
      </w:r>
    </w:p>
    <w:p w14:paraId="615CA8D1" w14:textId="000D1A3A" w:rsidR="00570E28" w:rsidRDefault="00935B14">
      <w:hyperlink r:id="rId4" w:history="1">
        <w:r w:rsidRPr="00E87905">
          <w:rPr>
            <w:rStyle w:val="Hyperlink"/>
          </w:rPr>
          <w:t>https:</w:t>
        </w:r>
        <w:bookmarkStart w:id="0" w:name="_GoBack"/>
        <w:bookmarkEnd w:id="0"/>
        <w:r w:rsidRPr="00E87905">
          <w:rPr>
            <w:rStyle w:val="Hyperlink"/>
          </w:rPr>
          <w:t>//wiki.communitydata.science/Streamer_Relationship_Research</w:t>
        </w:r>
      </w:hyperlink>
      <w:r>
        <w:t xml:space="preserve">  </w:t>
      </w:r>
    </w:p>
    <w:sectPr w:rsidR="00570E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E28"/>
    <w:rsid w:val="00553AAB"/>
    <w:rsid w:val="00570E28"/>
    <w:rsid w:val="0070505A"/>
    <w:rsid w:val="00935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C9BCE"/>
  <w15:chartTrackingRefBased/>
  <w15:docId w15:val="{816194E2-6B9A-4C00-831C-C4712D70C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5B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269106">
      <w:bodyDiv w:val="1"/>
      <w:marLeft w:val="0"/>
      <w:marRight w:val="0"/>
      <w:marTop w:val="0"/>
      <w:marBottom w:val="0"/>
      <w:divBdr>
        <w:top w:val="none" w:sz="0" w:space="0" w:color="auto"/>
        <w:left w:val="none" w:sz="0" w:space="0" w:color="auto"/>
        <w:bottom w:val="none" w:sz="0" w:space="0" w:color="auto"/>
        <w:right w:val="none" w:sz="0" w:space="0" w:color="auto"/>
      </w:divBdr>
      <w:divsChild>
        <w:div w:id="1990481366">
          <w:marLeft w:val="0"/>
          <w:marRight w:val="0"/>
          <w:marTop w:val="0"/>
          <w:marBottom w:val="0"/>
          <w:divBdr>
            <w:top w:val="none" w:sz="0" w:space="0" w:color="auto"/>
            <w:left w:val="none" w:sz="0" w:space="0" w:color="auto"/>
            <w:bottom w:val="none" w:sz="0" w:space="0" w:color="auto"/>
            <w:right w:val="none" w:sz="0" w:space="0" w:color="auto"/>
          </w:divBdr>
          <w:divsChild>
            <w:div w:id="1776173814">
              <w:marLeft w:val="0"/>
              <w:marRight w:val="0"/>
              <w:marTop w:val="0"/>
              <w:marBottom w:val="0"/>
              <w:divBdr>
                <w:top w:val="none" w:sz="0" w:space="0" w:color="auto"/>
                <w:left w:val="none" w:sz="0" w:space="0" w:color="auto"/>
                <w:bottom w:val="none" w:sz="0" w:space="0" w:color="auto"/>
                <w:right w:val="none" w:sz="0" w:space="0" w:color="auto"/>
              </w:divBdr>
              <w:divsChild>
                <w:div w:id="304046046">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iki.communitydata.science/Streamer_Relationship_Re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163</Words>
  <Characters>933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Chen</dc:creator>
  <cp:keywords/>
  <dc:description/>
  <cp:lastModifiedBy>Benjamin Mako Hill</cp:lastModifiedBy>
  <cp:revision>2</cp:revision>
  <dcterms:created xsi:type="dcterms:W3CDTF">2022-04-04T02:52:00Z</dcterms:created>
  <dcterms:modified xsi:type="dcterms:W3CDTF">2022-04-07T00:34:00Z</dcterms:modified>
</cp:coreProperties>
</file>